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53"/>
      </w:tblGrid>
      <w:tr w:rsidR="00737F13" w:rsidRPr="00737F13" w:rsidTr="002E70AF">
        <w:tc>
          <w:tcPr>
            <w:tcW w:w="2802" w:type="dxa"/>
            <w:shd w:val="clear" w:color="auto" w:fill="auto"/>
          </w:tcPr>
          <w:p w:rsidR="00737F13" w:rsidRPr="00E5572C" w:rsidRDefault="00737F13" w:rsidP="002E70AF">
            <w:pPr>
              <w:spacing w:after="10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1" w:colLast="1"/>
          </w:p>
        </w:tc>
        <w:tc>
          <w:tcPr>
            <w:tcW w:w="7053" w:type="dxa"/>
            <w:shd w:val="clear" w:color="auto" w:fill="auto"/>
          </w:tcPr>
          <w:p w:rsidR="00737F13" w:rsidRPr="00E5572C" w:rsidRDefault="00737F13" w:rsidP="002E70AF">
            <w:pPr>
              <w:spacing w:after="100"/>
              <w:ind w:left="2301" w:hanging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Директору</w:t>
            </w:r>
          </w:p>
          <w:p w:rsidR="00737F13" w:rsidRPr="00E5572C" w:rsidRDefault="00737F13" w:rsidP="002E70AF">
            <w:pPr>
              <w:spacing w:after="100"/>
              <w:ind w:left="2301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57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ТОВ</w:t>
            </w:r>
            <w:r w:rsidRPr="00E557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«</w:t>
            </w:r>
            <w:r w:rsidRPr="00E557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БУДПРОЕКТЕКСПЕРТИЗА</w:t>
            </w:r>
            <w:r w:rsidRPr="00E557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 w:rsidRPr="00E557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37F13" w:rsidRPr="00E5572C" w:rsidRDefault="00737F13" w:rsidP="002E70AF">
            <w:pPr>
              <w:spacing w:after="100"/>
              <w:ind w:left="2301" w:hanging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Орєховій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О.Г.</w:t>
            </w:r>
          </w:p>
        </w:tc>
      </w:tr>
      <w:bookmarkEnd w:id="0"/>
    </w:tbl>
    <w:p w:rsidR="00737F13" w:rsidRPr="00E5572C" w:rsidRDefault="00737F13" w:rsidP="00737F13">
      <w:pPr>
        <w:spacing w:after="100"/>
        <w:rPr>
          <w:rFonts w:ascii="Times New Roman" w:hAnsi="Times New Roman" w:cs="Times New Roman"/>
          <w:sz w:val="24"/>
          <w:szCs w:val="24"/>
          <w:lang w:val="uk-UA"/>
        </w:rPr>
      </w:pPr>
    </w:p>
    <w:p w:rsidR="00737F13" w:rsidRPr="00E5572C" w:rsidRDefault="00737F13" w:rsidP="00737F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5572C">
        <w:rPr>
          <w:rFonts w:ascii="Times New Roman" w:hAnsi="Times New Roman" w:cs="Times New Roman"/>
          <w:sz w:val="24"/>
          <w:szCs w:val="24"/>
          <w:lang w:val="uk-UA"/>
        </w:rPr>
        <w:t>_________________№________________</w:t>
      </w:r>
    </w:p>
    <w:p w:rsidR="00737F13" w:rsidRPr="00E5572C" w:rsidRDefault="00737F13" w:rsidP="00737F1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7F13" w:rsidRPr="00E5572C" w:rsidRDefault="00737F13" w:rsidP="00737F1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7F13" w:rsidRPr="00E5572C" w:rsidRDefault="00737F13" w:rsidP="00737F1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7F13" w:rsidRPr="00E5572C" w:rsidRDefault="00737F13" w:rsidP="00737F13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37F13" w:rsidRPr="00E5572C" w:rsidRDefault="00737F13" w:rsidP="00737F13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7F13" w:rsidRPr="00E5572C" w:rsidRDefault="00737F13" w:rsidP="00737F1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Шановна Олено Геннадіївно</w:t>
      </w:r>
      <w:r w:rsidRPr="00E5572C"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</w:p>
    <w:p w:rsidR="00737F13" w:rsidRPr="00E5572C" w:rsidRDefault="00737F13" w:rsidP="00737F1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7F13" w:rsidRPr="00E5572C" w:rsidRDefault="00737F13" w:rsidP="00737F1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572C">
        <w:rPr>
          <w:rFonts w:ascii="Times New Roman" w:hAnsi="Times New Roman" w:cs="Times New Roman"/>
          <w:sz w:val="24"/>
          <w:szCs w:val="24"/>
          <w:lang w:val="uk-UA"/>
        </w:rPr>
        <w:t xml:space="preserve">Просимо Вас провести експертизу __________________ розділу проектної / проектно-кошторисної документації по об’єкту </w:t>
      </w:r>
      <w:r w:rsidRPr="00E5572C">
        <w:rPr>
          <w:rFonts w:ascii="Times New Roman" w:hAnsi="Times New Roman" w:cs="Times New Roman"/>
          <w:sz w:val="24"/>
          <w:szCs w:val="24"/>
          <w:lang w:val="ru-RU"/>
        </w:rPr>
        <w:t>__________________________________</w:t>
      </w:r>
      <w:r w:rsidRPr="00E5572C">
        <w:rPr>
          <w:rFonts w:ascii="Times New Roman" w:hAnsi="Times New Roman" w:cs="Times New Roman"/>
          <w:sz w:val="24"/>
          <w:szCs w:val="24"/>
          <w:lang w:val="uk-UA"/>
        </w:rPr>
        <w:t xml:space="preserve"> та надати експертний звіт / експертну оцінку.</w:t>
      </w:r>
    </w:p>
    <w:p w:rsidR="00737F13" w:rsidRPr="00E5572C" w:rsidRDefault="00737F13" w:rsidP="00737F1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572C">
        <w:rPr>
          <w:rFonts w:ascii="Times New Roman" w:hAnsi="Times New Roman" w:cs="Times New Roman"/>
          <w:sz w:val="24"/>
          <w:szCs w:val="24"/>
          <w:lang w:val="ru-RU"/>
        </w:rPr>
        <w:t>______________________________</w:t>
      </w:r>
      <w:r w:rsidRPr="00E5572C">
        <w:rPr>
          <w:rFonts w:ascii="Times New Roman" w:hAnsi="Times New Roman" w:cs="Times New Roman"/>
          <w:sz w:val="24"/>
          <w:szCs w:val="24"/>
          <w:lang w:val="uk-UA"/>
        </w:rPr>
        <w:t xml:space="preserve"> делегує повноваження замовника (в частині проведення експертизи наданого</w:t>
      </w:r>
      <w:proofErr w:type="spellStart"/>
      <w:r w:rsidRPr="00737F13">
        <w:rPr>
          <w:rFonts w:ascii="Times New Roman" w:hAnsi="Times New Roman" w:cs="Times New Roman"/>
          <w:sz w:val="24"/>
          <w:szCs w:val="24"/>
          <w:lang w:val="ru-RU"/>
        </w:rPr>
        <w:t>розд</w:t>
      </w:r>
      <w:r w:rsidRPr="00E5572C">
        <w:rPr>
          <w:rFonts w:ascii="Times New Roman" w:hAnsi="Times New Roman" w:cs="Times New Roman"/>
          <w:sz w:val="24"/>
          <w:szCs w:val="24"/>
          <w:lang w:val="uk-UA"/>
        </w:rPr>
        <w:t>ілу</w:t>
      </w:r>
      <w:proofErr w:type="spellEnd"/>
      <w:r w:rsidRPr="00E5572C">
        <w:rPr>
          <w:rFonts w:ascii="Times New Roman" w:hAnsi="Times New Roman" w:cs="Times New Roman"/>
          <w:sz w:val="24"/>
          <w:szCs w:val="24"/>
          <w:lang w:val="uk-UA"/>
        </w:rPr>
        <w:t xml:space="preserve"> проектної / проектно-кошторисної документації) </w:t>
      </w:r>
      <w:r w:rsidRPr="00E5572C"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  <w:r w:rsidRPr="00E557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37F13" w:rsidRPr="00E5572C" w:rsidRDefault="00737F13" w:rsidP="00737F1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F13" w:rsidRPr="00E5572C" w:rsidRDefault="00737F13" w:rsidP="00737F1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7F13" w:rsidRPr="00E5572C" w:rsidRDefault="00737F13" w:rsidP="00737F1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572C">
        <w:rPr>
          <w:rFonts w:ascii="Times New Roman" w:hAnsi="Times New Roman" w:cs="Times New Roman"/>
          <w:sz w:val="24"/>
          <w:szCs w:val="24"/>
          <w:lang w:val="uk-UA"/>
        </w:rPr>
        <w:t xml:space="preserve">З повагою, </w:t>
      </w:r>
    </w:p>
    <w:p w:rsidR="00737F13" w:rsidRPr="00E5572C" w:rsidRDefault="00737F13" w:rsidP="00737F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7F13" w:rsidRPr="00E5572C" w:rsidRDefault="00737F13" w:rsidP="00737F13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5572C">
        <w:rPr>
          <w:rFonts w:ascii="Times New Roman" w:hAnsi="Times New Roman" w:cs="Times New Roman"/>
          <w:i/>
          <w:sz w:val="24"/>
          <w:szCs w:val="24"/>
          <w:lang w:val="uk-UA"/>
        </w:rPr>
        <w:t>(ПІП уповноваженої особи, підпис, відбиток печатки)</w:t>
      </w:r>
    </w:p>
    <w:p w:rsidR="000A5175" w:rsidRPr="00737F13" w:rsidRDefault="000A5175">
      <w:pPr>
        <w:rPr>
          <w:lang w:val="uk-UA"/>
        </w:rPr>
      </w:pPr>
    </w:p>
    <w:sectPr w:rsidR="000A5175" w:rsidRPr="00737F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49"/>
    <w:rsid w:val="00045D49"/>
    <w:rsid w:val="000A5175"/>
    <w:rsid w:val="0073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74583-87FC-40C9-971B-98B95FA7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1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210</Characters>
  <Application>Microsoft Office Word</Application>
  <DocSecurity>0</DocSecurity>
  <Lines>1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Dorison Sanya</dc:creator>
  <cp:keywords/>
  <dc:description/>
  <cp:lastModifiedBy>Dorison Sanya</cp:lastModifiedBy>
  <cp:revision>2</cp:revision>
  <dcterms:created xsi:type="dcterms:W3CDTF">2021-05-11T18:06:00Z</dcterms:created>
  <dcterms:modified xsi:type="dcterms:W3CDTF">2021-05-11T18:06:00Z</dcterms:modified>
</cp:coreProperties>
</file>